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F56" w:rsidRPr="0005696C" w:rsidRDefault="00714F56" w:rsidP="00714F56">
      <w:pPr>
        <w:rPr>
          <w:b/>
        </w:rPr>
      </w:pPr>
      <w:r w:rsidRPr="0005696C">
        <w:rPr>
          <w:b/>
          <w:u w:val="single"/>
        </w:rPr>
        <w:t>Opgaveformulering</w:t>
      </w:r>
      <w:r>
        <w:rPr>
          <w:b/>
          <w:u w:val="single"/>
        </w:rPr>
        <w:t xml:space="preserve"> </w:t>
      </w:r>
      <w:r>
        <w:rPr>
          <w:b/>
        </w:rPr>
        <w:tab/>
      </w:r>
      <w:r w:rsidRPr="0005696C">
        <w:t xml:space="preserve">Matematik A, </w:t>
      </w:r>
      <w:r>
        <w:t>Biologi</w:t>
      </w:r>
      <w:r w:rsidRPr="0005696C">
        <w:t xml:space="preserve"> A</w:t>
      </w:r>
    </w:p>
    <w:p w:rsidR="00714F56" w:rsidRPr="00B3458F" w:rsidRDefault="00714F56" w:rsidP="00714F56">
      <w:pPr>
        <w:shd w:val="clear" w:color="auto" w:fill="FFFFFF"/>
        <w:spacing w:line="276" w:lineRule="auto"/>
        <w:rPr>
          <w:rFonts w:eastAsia="Times New Roman" w:cs="Times New Roman"/>
          <w:lang w:eastAsia="da-DK"/>
        </w:rPr>
      </w:pPr>
      <w:r w:rsidRPr="00B3458F">
        <w:rPr>
          <w:rFonts w:eastAsia="Times New Roman" w:cs="Palatino Linotype"/>
          <w:lang w:eastAsia="da-DK"/>
        </w:rPr>
        <w:t xml:space="preserve">Definer hvad smerte er og forklar hvilke fysiologiske mekanismer </w:t>
      </w:r>
      <w:r w:rsidRPr="00B3458F">
        <w:rPr>
          <w:rFonts w:eastAsia="Times New Roman" w:cs="Palatino Linotype"/>
          <w:lang w:val="de-DE" w:eastAsia="de-DE"/>
        </w:rPr>
        <w:t xml:space="preserve">der </w:t>
      </w:r>
      <w:proofErr w:type="spellStart"/>
      <w:r w:rsidRPr="00B3458F">
        <w:rPr>
          <w:rFonts w:eastAsia="Times New Roman" w:cs="Palatino Linotype"/>
          <w:lang w:val="de-DE" w:eastAsia="de-DE"/>
        </w:rPr>
        <w:t>g</w:t>
      </w:r>
      <w:r>
        <w:rPr>
          <w:rFonts w:eastAsia="Times New Roman" w:cs="Palatino Linotype"/>
          <w:lang w:val="de-DE" w:eastAsia="de-DE"/>
        </w:rPr>
        <w:t>ø</w:t>
      </w:r>
      <w:r w:rsidRPr="00B3458F">
        <w:rPr>
          <w:rFonts w:eastAsia="Times New Roman" w:cs="Palatino Linotype"/>
          <w:lang w:val="de-DE" w:eastAsia="de-DE"/>
        </w:rPr>
        <w:t>r</w:t>
      </w:r>
      <w:proofErr w:type="spellEnd"/>
      <w:r w:rsidRPr="00B3458F">
        <w:rPr>
          <w:rFonts w:eastAsia="Times New Roman" w:cs="Palatino Linotype"/>
          <w:lang w:val="de-DE" w:eastAsia="de-DE"/>
        </w:rPr>
        <w:t xml:space="preserve"> </w:t>
      </w:r>
      <w:r w:rsidRPr="00B3458F">
        <w:rPr>
          <w:rFonts w:eastAsia="Times New Roman" w:cs="Palatino Linotype"/>
          <w:lang w:eastAsia="da-DK"/>
        </w:rPr>
        <w:t xml:space="preserve">at kroppen føler smerte. Kom herunder ind på forskellige former for smerte. Redegør derefter for hvordan udvalgte typer af </w:t>
      </w:r>
      <w:r w:rsidRPr="00B3458F">
        <w:rPr>
          <w:rFonts w:eastAsia="Times New Roman" w:cs="Palatino Linotype"/>
        </w:rPr>
        <w:t xml:space="preserve">smertelindrende </w:t>
      </w:r>
      <w:r w:rsidRPr="00B3458F">
        <w:rPr>
          <w:rFonts w:eastAsia="Times New Roman" w:cs="Palatino Linotype"/>
          <w:lang w:eastAsia="da-DK"/>
        </w:rPr>
        <w:t>medicin virker og hvad eventuelle bivirkninger er.</w:t>
      </w:r>
    </w:p>
    <w:p w:rsidR="00714F56" w:rsidRPr="00B3458F" w:rsidRDefault="00714F56" w:rsidP="00714F56">
      <w:pPr>
        <w:shd w:val="clear" w:color="auto" w:fill="FFFFFF"/>
        <w:spacing w:line="276" w:lineRule="auto"/>
        <w:ind w:right="520"/>
        <w:jc w:val="both"/>
        <w:rPr>
          <w:rFonts w:eastAsia="Times New Roman" w:cs="Times New Roman"/>
          <w:lang w:eastAsia="da-DK"/>
        </w:rPr>
      </w:pPr>
      <w:r w:rsidRPr="00B3458F">
        <w:rPr>
          <w:rFonts w:eastAsia="Times New Roman" w:cs="Palatino Linotype"/>
          <w:lang w:eastAsia="da-DK"/>
        </w:rPr>
        <w:t xml:space="preserve">Opstil en </w:t>
      </w:r>
      <w:proofErr w:type="spellStart"/>
      <w:r w:rsidRPr="00B3458F">
        <w:rPr>
          <w:rFonts w:eastAsia="Times New Roman" w:cs="Palatino Linotype"/>
          <w:lang w:eastAsia="da-DK"/>
        </w:rPr>
        <w:t>differentialligning</w:t>
      </w:r>
      <w:proofErr w:type="spellEnd"/>
      <w:r w:rsidRPr="00B3458F">
        <w:rPr>
          <w:rFonts w:eastAsia="Times New Roman" w:cs="Palatino Linotype"/>
          <w:lang w:eastAsia="da-DK"/>
        </w:rPr>
        <w:t xml:space="preserve"> som beskriver medicinmængden i blodet over tid efter oral indtagelse af en dosis. </w:t>
      </w:r>
      <w:proofErr w:type="spellStart"/>
      <w:r w:rsidRPr="00B3458F">
        <w:rPr>
          <w:rFonts w:eastAsia="Times New Roman" w:cs="Palatino Linotype"/>
          <w:lang w:eastAsia="da-DK"/>
        </w:rPr>
        <w:t>Biotilgængeligheden</w:t>
      </w:r>
      <w:proofErr w:type="spellEnd"/>
      <w:r w:rsidRPr="00B3458F">
        <w:rPr>
          <w:rFonts w:eastAsia="Times New Roman" w:cs="Palatino Linotype"/>
          <w:lang w:eastAsia="da-DK"/>
        </w:rPr>
        <w:t xml:space="preserve"> af stoffet, absorptionen fra maven og eliminationen fra blodet skal indgå i ligningen.</w:t>
      </w:r>
    </w:p>
    <w:p w:rsidR="00714F56" w:rsidRPr="00B3458F" w:rsidRDefault="00714F56" w:rsidP="00714F56">
      <w:pPr>
        <w:shd w:val="clear" w:color="auto" w:fill="FFFFFF"/>
        <w:spacing w:line="276" w:lineRule="auto"/>
        <w:rPr>
          <w:rFonts w:eastAsia="Times New Roman" w:cs="Times New Roman"/>
          <w:lang w:eastAsia="da-DK"/>
        </w:rPr>
      </w:pPr>
      <w:r w:rsidRPr="00B3458F">
        <w:rPr>
          <w:rFonts w:eastAsia="Times New Roman" w:cs="Palatino Linotype"/>
          <w:lang w:eastAsia="da-DK"/>
        </w:rPr>
        <w:t>Udled l</w:t>
      </w:r>
      <w:r>
        <w:rPr>
          <w:rFonts w:eastAsia="Times New Roman" w:cs="Palatino Linotype"/>
          <w:lang w:eastAsia="da-DK"/>
        </w:rPr>
        <w:t>ø</w:t>
      </w:r>
      <w:r w:rsidRPr="00B3458F">
        <w:rPr>
          <w:rFonts w:eastAsia="Times New Roman" w:cs="Palatino Linotype"/>
          <w:lang w:eastAsia="da-DK"/>
        </w:rPr>
        <w:t>sningen til ligningen og redegør for, hvordan den maksimale koncentration i blodet efter oral indtagelse af medicinen kan beregnes.</w:t>
      </w:r>
    </w:p>
    <w:p w:rsidR="00714F56" w:rsidRPr="00B3458F" w:rsidRDefault="00714F56" w:rsidP="00714F56">
      <w:pPr>
        <w:shd w:val="clear" w:color="auto" w:fill="FFFFFF"/>
        <w:spacing w:line="276" w:lineRule="auto"/>
        <w:rPr>
          <w:rFonts w:eastAsia="Times New Roman" w:cs="Times New Roman"/>
          <w:lang w:eastAsia="da-DK"/>
        </w:rPr>
      </w:pPr>
      <w:r w:rsidRPr="00B3458F">
        <w:rPr>
          <w:rFonts w:eastAsia="Times New Roman" w:cs="Palatino Linotype"/>
          <w:lang w:eastAsia="da-DK"/>
        </w:rPr>
        <w:t xml:space="preserve">Vurder, ud fra dine resultater, rimeligheden de af indkøbsbegrænsninger der er på smertestillende medicin indeholdende </w:t>
      </w:r>
      <w:proofErr w:type="spellStart"/>
      <w:r w:rsidRPr="00B3458F">
        <w:rPr>
          <w:rFonts w:eastAsia="Times New Roman" w:cs="Palatino Linotype"/>
        </w:rPr>
        <w:t>paracetamol</w:t>
      </w:r>
      <w:proofErr w:type="spellEnd"/>
      <w:r w:rsidRPr="00B3458F">
        <w:rPr>
          <w:rFonts w:eastAsia="Times New Roman" w:cs="Palatino Linotype"/>
        </w:rPr>
        <w:t>.</w:t>
      </w:r>
    </w:p>
    <w:p w:rsidR="00B84559" w:rsidRDefault="00B84559"/>
    <w:sectPr w:rsidR="00B84559" w:rsidSect="00B8455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1304"/>
  <w:hyphenationZone w:val="425"/>
  <w:characterSpacingControl w:val="doNotCompress"/>
  <w:compat/>
  <w:rsids>
    <w:rsidRoot w:val="00714F56"/>
    <w:rsid w:val="00024DCD"/>
    <w:rsid w:val="000410BF"/>
    <w:rsid w:val="00050B69"/>
    <w:rsid w:val="00081BE6"/>
    <w:rsid w:val="000D19DB"/>
    <w:rsid w:val="000E7350"/>
    <w:rsid w:val="00103E03"/>
    <w:rsid w:val="00107128"/>
    <w:rsid w:val="001404FB"/>
    <w:rsid w:val="00145CB1"/>
    <w:rsid w:val="00157523"/>
    <w:rsid w:val="001756EA"/>
    <w:rsid w:val="00180175"/>
    <w:rsid w:val="00185367"/>
    <w:rsid w:val="001A1402"/>
    <w:rsid w:val="001A5BEE"/>
    <w:rsid w:val="001F4006"/>
    <w:rsid w:val="00203F27"/>
    <w:rsid w:val="00216217"/>
    <w:rsid w:val="00222751"/>
    <w:rsid w:val="002A4004"/>
    <w:rsid w:val="002C295D"/>
    <w:rsid w:val="002C3D19"/>
    <w:rsid w:val="002D3988"/>
    <w:rsid w:val="00300AED"/>
    <w:rsid w:val="0031350F"/>
    <w:rsid w:val="003276B1"/>
    <w:rsid w:val="003613D1"/>
    <w:rsid w:val="003644E8"/>
    <w:rsid w:val="0039683F"/>
    <w:rsid w:val="003A0195"/>
    <w:rsid w:val="003D3114"/>
    <w:rsid w:val="0044149C"/>
    <w:rsid w:val="00457ACA"/>
    <w:rsid w:val="00485DD1"/>
    <w:rsid w:val="004A53CE"/>
    <w:rsid w:val="004C7A5B"/>
    <w:rsid w:val="00513179"/>
    <w:rsid w:val="00513D75"/>
    <w:rsid w:val="00513F99"/>
    <w:rsid w:val="00571DB9"/>
    <w:rsid w:val="0058193F"/>
    <w:rsid w:val="005A0381"/>
    <w:rsid w:val="005E5B0A"/>
    <w:rsid w:val="005E6AA5"/>
    <w:rsid w:val="00612396"/>
    <w:rsid w:val="00632DF1"/>
    <w:rsid w:val="006421F2"/>
    <w:rsid w:val="00645A29"/>
    <w:rsid w:val="00661D40"/>
    <w:rsid w:val="00666291"/>
    <w:rsid w:val="00682ABB"/>
    <w:rsid w:val="006959A9"/>
    <w:rsid w:val="006968E1"/>
    <w:rsid w:val="006B2F04"/>
    <w:rsid w:val="006C6A20"/>
    <w:rsid w:val="006C6B3F"/>
    <w:rsid w:val="006F2E64"/>
    <w:rsid w:val="00714F56"/>
    <w:rsid w:val="007171A5"/>
    <w:rsid w:val="00721D9A"/>
    <w:rsid w:val="007321A0"/>
    <w:rsid w:val="00752DD8"/>
    <w:rsid w:val="00771139"/>
    <w:rsid w:val="007A4E42"/>
    <w:rsid w:val="007B0453"/>
    <w:rsid w:val="007B6E4E"/>
    <w:rsid w:val="007C3531"/>
    <w:rsid w:val="007C5308"/>
    <w:rsid w:val="0081487F"/>
    <w:rsid w:val="00831A3D"/>
    <w:rsid w:val="00845081"/>
    <w:rsid w:val="00846700"/>
    <w:rsid w:val="008558B6"/>
    <w:rsid w:val="008631FE"/>
    <w:rsid w:val="008C7361"/>
    <w:rsid w:val="008E0FD5"/>
    <w:rsid w:val="008E68EE"/>
    <w:rsid w:val="008F77E5"/>
    <w:rsid w:val="0090455B"/>
    <w:rsid w:val="00916880"/>
    <w:rsid w:val="00920DE1"/>
    <w:rsid w:val="00941A05"/>
    <w:rsid w:val="00944B5F"/>
    <w:rsid w:val="00951BE8"/>
    <w:rsid w:val="00964C6C"/>
    <w:rsid w:val="0097035D"/>
    <w:rsid w:val="009E4F7C"/>
    <w:rsid w:val="009F0AF5"/>
    <w:rsid w:val="00A1695B"/>
    <w:rsid w:val="00A171A9"/>
    <w:rsid w:val="00A2439C"/>
    <w:rsid w:val="00A56665"/>
    <w:rsid w:val="00A75C2A"/>
    <w:rsid w:val="00A92B7B"/>
    <w:rsid w:val="00AB5C2F"/>
    <w:rsid w:val="00AC3B01"/>
    <w:rsid w:val="00AE3879"/>
    <w:rsid w:val="00B64E4A"/>
    <w:rsid w:val="00B84559"/>
    <w:rsid w:val="00BB0697"/>
    <w:rsid w:val="00BD651B"/>
    <w:rsid w:val="00BD7B88"/>
    <w:rsid w:val="00BE06A0"/>
    <w:rsid w:val="00BE0F96"/>
    <w:rsid w:val="00BF2313"/>
    <w:rsid w:val="00C01C45"/>
    <w:rsid w:val="00C772B3"/>
    <w:rsid w:val="00C84C53"/>
    <w:rsid w:val="00C906E7"/>
    <w:rsid w:val="00C90809"/>
    <w:rsid w:val="00CA4F25"/>
    <w:rsid w:val="00CA6661"/>
    <w:rsid w:val="00CB5E52"/>
    <w:rsid w:val="00CD0E4E"/>
    <w:rsid w:val="00CE6F72"/>
    <w:rsid w:val="00D02D46"/>
    <w:rsid w:val="00D17300"/>
    <w:rsid w:val="00D65A9A"/>
    <w:rsid w:val="00D90117"/>
    <w:rsid w:val="00D97F4A"/>
    <w:rsid w:val="00DB106F"/>
    <w:rsid w:val="00DC7D8B"/>
    <w:rsid w:val="00DE23EF"/>
    <w:rsid w:val="00DF38C0"/>
    <w:rsid w:val="00DF3BDE"/>
    <w:rsid w:val="00E0500D"/>
    <w:rsid w:val="00E52867"/>
    <w:rsid w:val="00E630D4"/>
    <w:rsid w:val="00E647C5"/>
    <w:rsid w:val="00ED0AF3"/>
    <w:rsid w:val="00F417C2"/>
    <w:rsid w:val="00F7611A"/>
    <w:rsid w:val="00F83654"/>
    <w:rsid w:val="00FA4D94"/>
    <w:rsid w:val="00FD3E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F56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685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</dc:creator>
  <cp:lastModifiedBy>Viktor</cp:lastModifiedBy>
  <cp:revision>1</cp:revision>
  <dcterms:created xsi:type="dcterms:W3CDTF">2015-02-17T21:05:00Z</dcterms:created>
  <dcterms:modified xsi:type="dcterms:W3CDTF">2015-02-17T21:06:00Z</dcterms:modified>
</cp:coreProperties>
</file>